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1"/>
      </w:tblGrid>
      <w:tr w:rsidR="00D170A8" w:rsidRPr="00E3431D" w14:paraId="59B82BAD" w14:textId="77777777" w:rsidTr="00F57F4B">
        <w:trPr>
          <w:trHeight w:val="1417"/>
        </w:trPr>
        <w:tc>
          <w:tcPr>
            <w:tcW w:w="9771" w:type="dxa"/>
          </w:tcPr>
          <w:p w14:paraId="0F25DA0E" w14:textId="2E536C95" w:rsidR="00D170A8" w:rsidRPr="00DD38E4" w:rsidRDefault="001F6018">
            <w:pPr>
              <w:spacing w:after="120"/>
              <w:ind w:right="0"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研究業績【Ａ】</w:t>
            </w:r>
          </w:p>
          <w:p w14:paraId="3A2B1258" w14:textId="05A1FEA1" w:rsidR="00D170A8" w:rsidRPr="007F1A56" w:rsidRDefault="001F6018" w:rsidP="006D749F">
            <w:pPr>
              <w:pStyle w:val="a"/>
            </w:pPr>
            <w:r w:rsidRPr="007F1A56">
              <w:t>博士学位論文</w:t>
            </w:r>
          </w:p>
          <w:p w14:paraId="216B89D8" w14:textId="6EBEC346" w:rsidR="00D170A8" w:rsidRPr="007F1A56" w:rsidRDefault="001F6018" w:rsidP="006D749F">
            <w:pPr>
              <w:pStyle w:val="a"/>
            </w:pPr>
            <w:r w:rsidRPr="007F1A56">
              <w:t>査読のある論文、学術図書</w:t>
            </w:r>
          </w:p>
          <w:p w14:paraId="3593EF13" w14:textId="2756584E" w:rsidR="00D170A8" w:rsidRPr="007F1A56" w:rsidRDefault="001F6018" w:rsidP="006D749F">
            <w:pPr>
              <w:pStyle w:val="a"/>
            </w:pPr>
            <w:r w:rsidRPr="007F1A56">
              <w:t>デザインコンペティション入賞作品や、表彰を受けた作品・著作</w:t>
            </w:r>
          </w:p>
          <w:p w14:paraId="074769F2" w14:textId="36867630" w:rsidR="00D170A8" w:rsidRPr="007F1A56" w:rsidRDefault="001F6018" w:rsidP="006D749F">
            <w:pPr>
              <w:pStyle w:val="a"/>
            </w:pPr>
            <w:r w:rsidRPr="007F1A56">
              <w:t>著名専門誌に掲載された作品</w:t>
            </w:r>
          </w:p>
        </w:tc>
      </w:tr>
      <w:tr w:rsidR="00D170A8" w:rsidRPr="00DD38E4" w14:paraId="59BB579D" w14:textId="77777777" w:rsidTr="00F57F4B">
        <w:tc>
          <w:tcPr>
            <w:tcW w:w="9771" w:type="dxa"/>
            <w:tcBorders>
              <w:bottom w:val="dashed" w:sz="8" w:space="0" w:color="auto"/>
            </w:tcBorders>
          </w:tcPr>
          <w:p w14:paraId="09705F9F" w14:textId="121E2804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博士論文</w:t>
            </w:r>
          </w:p>
          <w:p w14:paraId="37110D16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FD2EB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5285" w:rsidRPr="00DD38E4" w14:paraId="7597123D" w14:textId="77777777" w:rsidTr="00F57F4B">
        <w:tc>
          <w:tcPr>
            <w:tcW w:w="9771" w:type="dxa"/>
            <w:tcBorders>
              <w:top w:val="dashed" w:sz="8" w:space="0" w:color="auto"/>
            </w:tcBorders>
          </w:tcPr>
          <w:p w14:paraId="6E3F0169" w14:textId="0FAAA3C3" w:rsidR="003D5285" w:rsidRPr="00DD38E4" w:rsidRDefault="003D5285" w:rsidP="003D5285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概要</w:t>
            </w:r>
          </w:p>
          <w:p w14:paraId="02260439" w14:textId="77777777" w:rsidR="003D5285" w:rsidRPr="00DD38E4" w:rsidRDefault="003D5285" w:rsidP="003D5285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38A824" w14:textId="77777777" w:rsidR="003D5285" w:rsidRPr="00DD38E4" w:rsidRDefault="003D5285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400693B0" w14:textId="77777777" w:rsidTr="00F57F4B">
        <w:tc>
          <w:tcPr>
            <w:tcW w:w="9771" w:type="dxa"/>
            <w:tcBorders>
              <w:bottom w:val="dashed" w:sz="8" w:space="0" w:color="auto"/>
            </w:tcBorders>
          </w:tcPr>
          <w:p w14:paraId="2BC49ECD" w14:textId="3A5ECC16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業績Ａ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10CF850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EE6BC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4168480F" w14:textId="77777777" w:rsidTr="00F57F4B">
        <w:tc>
          <w:tcPr>
            <w:tcW w:w="9771" w:type="dxa"/>
            <w:tcBorders>
              <w:top w:val="dashed" w:sz="8" w:space="0" w:color="auto"/>
            </w:tcBorders>
          </w:tcPr>
          <w:p w14:paraId="575C9529" w14:textId="568E08E9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概要</w:t>
            </w:r>
          </w:p>
          <w:p w14:paraId="15D33803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89711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6A2913A6" w14:textId="77777777" w:rsidTr="00F57F4B">
        <w:tc>
          <w:tcPr>
            <w:tcW w:w="9771" w:type="dxa"/>
            <w:tcBorders>
              <w:bottom w:val="dashed" w:sz="8" w:space="0" w:color="auto"/>
            </w:tcBorders>
          </w:tcPr>
          <w:p w14:paraId="58A13BF8" w14:textId="22A85CD5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業績Ａ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C866EBD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313BE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0FF76917" w14:textId="77777777" w:rsidTr="00F57F4B">
        <w:tc>
          <w:tcPr>
            <w:tcW w:w="9771" w:type="dxa"/>
            <w:tcBorders>
              <w:top w:val="dashed" w:sz="8" w:space="0" w:color="auto"/>
            </w:tcBorders>
          </w:tcPr>
          <w:p w14:paraId="44E3A6EA" w14:textId="1DBF32BA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概要</w:t>
            </w:r>
          </w:p>
          <w:p w14:paraId="6C873027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F3D82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5FCF8242" w14:textId="77777777" w:rsidTr="00F57F4B">
        <w:tc>
          <w:tcPr>
            <w:tcW w:w="9771" w:type="dxa"/>
            <w:tcBorders>
              <w:bottom w:val="dashed" w:sz="8" w:space="0" w:color="auto"/>
            </w:tcBorders>
          </w:tcPr>
          <w:p w14:paraId="21874810" w14:textId="72BF5D65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業績Ａ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DE443D6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B4129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085D0DBA" w14:textId="77777777" w:rsidTr="00F57F4B">
        <w:tc>
          <w:tcPr>
            <w:tcW w:w="9771" w:type="dxa"/>
            <w:tcBorders>
              <w:top w:val="dashed" w:sz="8" w:space="0" w:color="auto"/>
            </w:tcBorders>
          </w:tcPr>
          <w:p w14:paraId="36C4F8F1" w14:textId="2DED89EE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概要</w:t>
            </w:r>
          </w:p>
          <w:p w14:paraId="3D8EFCA9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7FA155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68000257" w14:textId="77777777" w:rsidTr="00F57F4B">
        <w:tc>
          <w:tcPr>
            <w:tcW w:w="9771" w:type="dxa"/>
            <w:tcBorders>
              <w:bottom w:val="dashed" w:sz="8" w:space="0" w:color="auto"/>
            </w:tcBorders>
          </w:tcPr>
          <w:p w14:paraId="74E455DC" w14:textId="78D0CD71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業績Ａ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76BEC916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54E0D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0E2EB5BF" w14:textId="77777777" w:rsidTr="00F57F4B">
        <w:tc>
          <w:tcPr>
            <w:tcW w:w="9771" w:type="dxa"/>
            <w:tcBorders>
              <w:top w:val="dashed" w:sz="8" w:space="0" w:color="auto"/>
            </w:tcBorders>
          </w:tcPr>
          <w:p w14:paraId="6366B798" w14:textId="30CF04EF" w:rsidR="00D170A8" w:rsidRPr="00DD38E4" w:rsidRDefault="001F601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概要</w:t>
            </w:r>
          </w:p>
          <w:p w14:paraId="769E22F3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FB13A" w14:textId="77777777" w:rsidR="00D170A8" w:rsidRPr="00DD38E4" w:rsidRDefault="00D170A8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1D" w:rsidRPr="00DD38E4" w14:paraId="2B6C3466" w14:textId="77777777" w:rsidTr="00F57F4B">
        <w:tc>
          <w:tcPr>
            <w:tcW w:w="9771" w:type="dxa"/>
            <w:tcBorders>
              <w:bottom w:val="dashed" w:sz="8" w:space="0" w:color="auto"/>
            </w:tcBorders>
          </w:tcPr>
          <w:p w14:paraId="10A53829" w14:textId="75DF24BB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業績Ａ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D68268E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677BB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1D" w:rsidRPr="00DD38E4" w14:paraId="41405AE5" w14:textId="77777777" w:rsidTr="00F57F4B">
        <w:tc>
          <w:tcPr>
            <w:tcW w:w="9771" w:type="dxa"/>
            <w:tcBorders>
              <w:top w:val="dashed" w:sz="8" w:space="0" w:color="auto"/>
            </w:tcBorders>
          </w:tcPr>
          <w:p w14:paraId="5CEBCFFE" w14:textId="5DF7B744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概要</w:t>
            </w:r>
          </w:p>
          <w:p w14:paraId="5D972414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317AC9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1D" w:rsidRPr="00DD38E4" w14:paraId="467F9806" w14:textId="77777777" w:rsidTr="00F57F4B">
        <w:tc>
          <w:tcPr>
            <w:tcW w:w="9771" w:type="dxa"/>
            <w:tcBorders>
              <w:bottom w:val="dashed" w:sz="8" w:space="0" w:color="auto"/>
            </w:tcBorders>
          </w:tcPr>
          <w:p w14:paraId="27F7FBB1" w14:textId="4E3EBF01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業績Ａ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6F7F8326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0497A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1D" w:rsidRPr="00DD38E4" w14:paraId="467EC69A" w14:textId="77777777" w:rsidTr="00F57F4B">
        <w:tc>
          <w:tcPr>
            <w:tcW w:w="9771" w:type="dxa"/>
            <w:tcBorders>
              <w:top w:val="dashed" w:sz="8" w:space="0" w:color="auto"/>
            </w:tcBorders>
          </w:tcPr>
          <w:p w14:paraId="0895DFD6" w14:textId="2045BBD9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概要</w:t>
            </w:r>
          </w:p>
          <w:p w14:paraId="78B8B8B4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8355C9" w14:textId="77777777" w:rsidR="00E3431D" w:rsidRPr="00DD38E4" w:rsidRDefault="00E3431D" w:rsidP="00E3431D">
            <w:pPr>
              <w:ind w:right="-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B74D79" w14:textId="71BBB9EF" w:rsidR="00D170A8" w:rsidRPr="00DD38E4" w:rsidRDefault="001F6018">
      <w:pPr>
        <w:widowControl w:val="0"/>
        <w:ind w:right="0"/>
        <w:jc w:val="both"/>
        <w:rPr>
          <w:rFonts w:asciiTheme="minorHAnsi" w:hAnsiTheme="minorHAnsi" w:cstheme="minorHAnsi"/>
          <w:sz w:val="18"/>
          <w:szCs w:val="18"/>
        </w:rPr>
      </w:pPr>
      <w:r w:rsidRPr="00DD38E4">
        <w:rPr>
          <w:rFonts w:asciiTheme="minorHAnsi" w:hAnsiTheme="minorHAnsi" w:cstheme="minorHAnsi"/>
          <w:sz w:val="18"/>
          <w:szCs w:val="18"/>
        </w:rPr>
        <w:t>【記入要領】</w:t>
      </w:r>
    </w:p>
    <w:p w14:paraId="0B240822" w14:textId="45ABCFF6" w:rsidR="00D170A8" w:rsidRPr="005E0ECE" w:rsidRDefault="001F6018" w:rsidP="005E0ECE">
      <w:pPr>
        <w:pStyle w:val="af1"/>
        <w:widowControl w:val="0"/>
        <w:numPr>
          <w:ilvl w:val="0"/>
          <w:numId w:val="6"/>
        </w:numPr>
        <w:ind w:leftChars="0" w:left="113" w:right="0" w:hanging="113"/>
        <w:jc w:val="both"/>
        <w:rPr>
          <w:rFonts w:asciiTheme="minorHAnsi" w:hAnsiTheme="minorHAnsi" w:cstheme="minorHAnsi"/>
          <w:sz w:val="20"/>
          <w:szCs w:val="20"/>
        </w:rPr>
      </w:pPr>
      <w:r w:rsidRPr="005E0ECE">
        <w:rPr>
          <w:rFonts w:asciiTheme="minorHAnsi" w:hAnsiTheme="minorHAnsi" w:cstheme="minorHAnsi"/>
          <w:sz w:val="18"/>
          <w:szCs w:val="18"/>
        </w:rPr>
        <w:t>提出日から過去５ヵ年以内のものを現在からさかのぼって記入してください。年月は西暦で記入してください。</w:t>
      </w:r>
    </w:p>
    <w:p w14:paraId="0058A66B" w14:textId="6B55D96C" w:rsidR="00D170A8" w:rsidRPr="005E0ECE" w:rsidRDefault="001F6018" w:rsidP="005E0ECE">
      <w:pPr>
        <w:pStyle w:val="af1"/>
        <w:widowControl w:val="0"/>
        <w:numPr>
          <w:ilvl w:val="0"/>
          <w:numId w:val="6"/>
        </w:numPr>
        <w:ind w:leftChars="0" w:left="113" w:right="0" w:hanging="113"/>
        <w:jc w:val="both"/>
        <w:rPr>
          <w:rFonts w:asciiTheme="minorHAnsi" w:hAnsiTheme="minorHAnsi" w:cstheme="minorHAnsi"/>
          <w:sz w:val="18"/>
          <w:szCs w:val="18"/>
        </w:rPr>
      </w:pPr>
      <w:r w:rsidRPr="005E0ECE">
        <w:rPr>
          <w:rFonts w:asciiTheme="minorHAnsi" w:hAnsiTheme="minorHAnsi" w:cstheme="minorHAnsi"/>
          <w:sz w:val="18"/>
          <w:szCs w:val="18"/>
        </w:rPr>
        <w:t>論文の場合、著者名、論文名、掲載誌名、巻号、頁、掲載年月について記入してください。</w:t>
      </w:r>
    </w:p>
    <w:p w14:paraId="63F514D6" w14:textId="5782E1E5" w:rsidR="00D170A8" w:rsidRPr="005E0ECE" w:rsidRDefault="001F6018" w:rsidP="005E0ECE">
      <w:pPr>
        <w:pStyle w:val="af1"/>
        <w:widowControl w:val="0"/>
        <w:numPr>
          <w:ilvl w:val="0"/>
          <w:numId w:val="6"/>
        </w:numPr>
        <w:ind w:leftChars="0" w:left="113" w:right="0" w:hanging="113"/>
        <w:jc w:val="both"/>
        <w:rPr>
          <w:rFonts w:asciiTheme="minorHAnsi" w:hAnsiTheme="minorHAnsi" w:cstheme="minorHAnsi"/>
          <w:sz w:val="18"/>
          <w:szCs w:val="18"/>
        </w:rPr>
      </w:pPr>
      <w:r w:rsidRPr="005E0ECE">
        <w:rPr>
          <w:rFonts w:asciiTheme="minorHAnsi" w:hAnsiTheme="minorHAnsi" w:cstheme="minorHAnsi"/>
          <w:sz w:val="18"/>
          <w:szCs w:val="18"/>
        </w:rPr>
        <w:t>受賞作品・著作の場合、作品名、賞の名称、受賞年月日、授与主体について記入してください。</w:t>
      </w:r>
    </w:p>
    <w:p w14:paraId="4C2D37E6" w14:textId="5320EA21" w:rsidR="00D170A8" w:rsidRPr="005E0ECE" w:rsidRDefault="001F6018" w:rsidP="005E0ECE">
      <w:pPr>
        <w:pStyle w:val="af1"/>
        <w:widowControl w:val="0"/>
        <w:numPr>
          <w:ilvl w:val="0"/>
          <w:numId w:val="6"/>
        </w:numPr>
        <w:ind w:leftChars="0" w:left="113" w:right="0" w:hanging="113"/>
        <w:jc w:val="both"/>
        <w:rPr>
          <w:rFonts w:asciiTheme="minorHAnsi" w:hAnsiTheme="minorHAnsi" w:cstheme="minorHAnsi"/>
          <w:sz w:val="18"/>
          <w:szCs w:val="18"/>
        </w:rPr>
      </w:pPr>
      <w:r w:rsidRPr="005E0ECE">
        <w:rPr>
          <w:rFonts w:asciiTheme="minorHAnsi" w:hAnsiTheme="minorHAnsi" w:cstheme="minorHAnsi"/>
          <w:sz w:val="18"/>
          <w:szCs w:val="18"/>
        </w:rPr>
        <w:t>掲載作品の場合、作品名、誌名、巻号、掲載年月について記入してください。</w:t>
      </w:r>
    </w:p>
    <w:p w14:paraId="7DC658D4" w14:textId="30C2C8F5" w:rsidR="00D170A8" w:rsidRPr="005E0ECE" w:rsidRDefault="001F6018" w:rsidP="005E0ECE">
      <w:pPr>
        <w:pStyle w:val="af1"/>
        <w:widowControl w:val="0"/>
        <w:numPr>
          <w:ilvl w:val="0"/>
          <w:numId w:val="6"/>
        </w:numPr>
        <w:ind w:leftChars="0" w:left="113" w:right="0" w:hanging="113"/>
        <w:jc w:val="both"/>
        <w:rPr>
          <w:rFonts w:asciiTheme="minorHAnsi" w:hAnsiTheme="minorHAnsi" w:cstheme="minorHAnsi"/>
          <w:sz w:val="18"/>
          <w:szCs w:val="18"/>
        </w:rPr>
      </w:pPr>
      <w:r w:rsidRPr="005E0ECE">
        <w:rPr>
          <w:rFonts w:asciiTheme="minorHAnsi" w:hAnsiTheme="minorHAnsi" w:cstheme="minorHAnsi"/>
          <w:sz w:val="18"/>
          <w:szCs w:val="18"/>
        </w:rPr>
        <w:t>共著・共同受賞の場合、原典での順序どおりに氏名を記入してください。</w:t>
      </w:r>
    </w:p>
    <w:p w14:paraId="3D4ABAE5" w14:textId="3BA43818" w:rsidR="00D170A8" w:rsidRPr="005E0ECE" w:rsidRDefault="001F6018" w:rsidP="005E0ECE">
      <w:pPr>
        <w:pStyle w:val="af1"/>
        <w:widowControl w:val="0"/>
        <w:numPr>
          <w:ilvl w:val="0"/>
          <w:numId w:val="6"/>
        </w:numPr>
        <w:ind w:leftChars="0" w:left="113" w:right="0" w:hanging="113"/>
        <w:jc w:val="both"/>
        <w:rPr>
          <w:rFonts w:asciiTheme="minorHAnsi" w:hAnsiTheme="minorHAnsi" w:cstheme="minorHAnsi"/>
          <w:sz w:val="18"/>
          <w:szCs w:val="18"/>
        </w:rPr>
      </w:pPr>
      <w:r w:rsidRPr="005E0ECE">
        <w:rPr>
          <w:rFonts w:asciiTheme="minorHAnsi" w:hAnsiTheme="minorHAnsi" w:cstheme="minorHAnsi"/>
          <w:sz w:val="18"/>
          <w:szCs w:val="18"/>
        </w:rPr>
        <w:t>分担執筆の場合、分担した頁を記入してください。</w:t>
      </w:r>
    </w:p>
    <w:p w14:paraId="76F0C306" w14:textId="2608C970" w:rsidR="00D170A8" w:rsidRPr="005E0ECE" w:rsidRDefault="001F6018" w:rsidP="005E0ECE">
      <w:pPr>
        <w:pStyle w:val="af1"/>
        <w:widowControl w:val="0"/>
        <w:numPr>
          <w:ilvl w:val="0"/>
          <w:numId w:val="6"/>
        </w:numPr>
        <w:ind w:leftChars="0" w:left="113" w:right="0" w:hanging="113"/>
        <w:jc w:val="both"/>
        <w:rPr>
          <w:rFonts w:asciiTheme="minorHAnsi" w:hAnsiTheme="minorHAnsi" w:cstheme="minorHAnsi"/>
          <w:sz w:val="18"/>
          <w:szCs w:val="18"/>
        </w:rPr>
      </w:pPr>
      <w:r w:rsidRPr="005E0ECE">
        <w:rPr>
          <w:rFonts w:asciiTheme="minorHAnsi" w:hAnsiTheme="minorHAnsi" w:cstheme="minorHAnsi"/>
          <w:sz w:val="18"/>
          <w:szCs w:val="18"/>
          <w:highlight w:val="white"/>
        </w:rPr>
        <w:t>学術誌等への投稿中の論文等を記入する場合は、掲載が決定しているものに限ります。</w:t>
      </w:r>
      <w:r w:rsidRPr="005E0ECE">
        <w:rPr>
          <w:rFonts w:asciiTheme="minorHAnsi" w:hAnsiTheme="minorHAnsi" w:cstheme="minorHAnsi"/>
          <w:sz w:val="18"/>
          <w:szCs w:val="18"/>
        </w:rPr>
        <w:t>「掲載年月」に代え「掲載決定済」</w:t>
      </w:r>
      <w:r w:rsidRPr="005E0ECE">
        <w:rPr>
          <w:rFonts w:asciiTheme="minorHAnsi" w:hAnsiTheme="minorHAnsi" w:cstheme="minorHAnsi"/>
          <w:sz w:val="18"/>
          <w:szCs w:val="18"/>
        </w:rPr>
        <w:t xml:space="preserve"> </w:t>
      </w:r>
      <w:r w:rsidRPr="005E0ECE">
        <w:rPr>
          <w:rFonts w:asciiTheme="minorHAnsi" w:hAnsiTheme="minorHAnsi" w:cstheme="minorHAnsi"/>
          <w:sz w:val="18"/>
          <w:szCs w:val="18"/>
        </w:rPr>
        <w:t>と記入してください。</w:t>
      </w:r>
    </w:p>
    <w:p w14:paraId="29FF61C8" w14:textId="01E37BAD" w:rsidR="0004226D" w:rsidRPr="0004226D" w:rsidRDefault="001F6018" w:rsidP="0004226D">
      <w:pPr>
        <w:pStyle w:val="af1"/>
        <w:numPr>
          <w:ilvl w:val="0"/>
          <w:numId w:val="6"/>
        </w:numPr>
        <w:ind w:leftChars="0" w:left="113" w:right="1680" w:hanging="113"/>
        <w:rPr>
          <w:rFonts w:asciiTheme="minorHAnsi" w:hAnsiTheme="minorHAnsi" w:cstheme="minorHAnsi"/>
          <w:sz w:val="18"/>
          <w:szCs w:val="18"/>
        </w:rPr>
      </w:pPr>
      <w:r w:rsidRPr="005E0ECE">
        <w:rPr>
          <w:rFonts w:asciiTheme="minorHAnsi" w:hAnsiTheme="minorHAnsi" w:cstheme="minorHAnsi"/>
          <w:sz w:val="18"/>
          <w:szCs w:val="18"/>
        </w:rPr>
        <w:t>概要を</w:t>
      </w:r>
      <w:r w:rsidRPr="005E0ECE">
        <w:rPr>
          <w:rFonts w:asciiTheme="minorHAnsi" w:hAnsiTheme="minorHAnsi" w:cstheme="minorHAnsi"/>
          <w:sz w:val="18"/>
          <w:szCs w:val="18"/>
        </w:rPr>
        <w:t>200</w:t>
      </w:r>
      <w:r w:rsidRPr="005E0ECE">
        <w:rPr>
          <w:rFonts w:asciiTheme="minorHAnsi" w:hAnsiTheme="minorHAnsi" w:cstheme="minorHAnsi"/>
          <w:sz w:val="18"/>
          <w:szCs w:val="18"/>
        </w:rPr>
        <w:t>字程度で記入してください（兼任教員は不要）</w:t>
      </w:r>
      <w:r w:rsidR="0004226D">
        <w:rPr>
          <w:rFonts w:asciiTheme="minorHAnsi" w:hAnsiTheme="minorHAnsi" w:cstheme="minorHAnsi" w:hint="eastAsia"/>
          <w:sz w:val="18"/>
          <w:szCs w:val="18"/>
        </w:rPr>
        <w:t>。</w:t>
      </w:r>
    </w:p>
    <w:p w14:paraId="1B60F78F" w14:textId="25D7F5CB" w:rsidR="00D170A8" w:rsidRPr="005E0ECE" w:rsidRDefault="001F6018" w:rsidP="005E0ECE">
      <w:pPr>
        <w:pStyle w:val="af1"/>
        <w:numPr>
          <w:ilvl w:val="0"/>
          <w:numId w:val="6"/>
        </w:numPr>
        <w:ind w:leftChars="0" w:left="113" w:right="1680" w:hanging="113"/>
        <w:rPr>
          <w:rFonts w:asciiTheme="minorHAnsi" w:hAnsiTheme="minorHAnsi" w:cstheme="minorHAnsi"/>
          <w:sz w:val="20"/>
          <w:szCs w:val="20"/>
        </w:rPr>
      </w:pPr>
      <w:r w:rsidRPr="005E0ECE">
        <w:rPr>
          <w:rFonts w:asciiTheme="minorHAnsi" w:hAnsiTheme="minorHAnsi" w:cstheme="minorHAnsi"/>
          <w:sz w:val="18"/>
          <w:szCs w:val="18"/>
        </w:rPr>
        <w:t>記入欄は適宜増やしてください。</w:t>
      </w:r>
    </w:p>
    <w:tbl>
      <w:tblPr>
        <w:tblStyle w:val="aff0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1"/>
      </w:tblGrid>
      <w:tr w:rsidR="00D170A8" w:rsidRPr="00DD38E4" w14:paraId="213606DF" w14:textId="77777777" w:rsidTr="00F57F4B">
        <w:trPr>
          <w:trHeight w:val="1417"/>
        </w:trPr>
        <w:tc>
          <w:tcPr>
            <w:tcW w:w="9771" w:type="dxa"/>
          </w:tcPr>
          <w:p w14:paraId="7205FCB7" w14:textId="3EDA9AB6" w:rsidR="00D170A8" w:rsidRPr="00DD38E4" w:rsidRDefault="001F6018" w:rsidP="006D749F">
            <w:pPr>
              <w:spacing w:after="120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研究業績【Ｂ】</w:t>
            </w:r>
          </w:p>
          <w:p w14:paraId="6ABCFB87" w14:textId="3A8E930F" w:rsidR="00D170A8" w:rsidRPr="00DD38E4" w:rsidRDefault="001F6018" w:rsidP="006D749F">
            <w:pPr>
              <w:pStyle w:val="a"/>
            </w:pPr>
            <w:r w:rsidRPr="00DD38E4">
              <w:t>【Ａ】に該当し、５ヵ年以上を経過した論文・作品・図書</w:t>
            </w:r>
          </w:p>
          <w:p w14:paraId="6F0A5E67" w14:textId="0AAC7773" w:rsidR="00D170A8" w:rsidRPr="00DD38E4" w:rsidRDefault="001F6018" w:rsidP="006D749F">
            <w:pPr>
              <w:pStyle w:val="a"/>
            </w:pPr>
            <w:r w:rsidRPr="00DD38E4">
              <w:t>【Ａ】に該当しない論文・作品・図書</w:t>
            </w:r>
          </w:p>
          <w:p w14:paraId="7BD498FD" w14:textId="156F37D1" w:rsidR="00D170A8" w:rsidRPr="00DD38E4" w:rsidRDefault="001F6018" w:rsidP="006D749F">
            <w:pPr>
              <w:pStyle w:val="a"/>
            </w:pPr>
            <w:r w:rsidRPr="00DD38E4">
              <w:t>国内外の学会等での発表</w:t>
            </w:r>
          </w:p>
          <w:p w14:paraId="25FE209E" w14:textId="66BD19E0" w:rsidR="00D170A8" w:rsidRPr="00DD38E4" w:rsidRDefault="001F6018" w:rsidP="006D749F">
            <w:pPr>
              <w:pStyle w:val="a"/>
              <w:rPr>
                <w:sz w:val="20"/>
                <w:szCs w:val="20"/>
              </w:rPr>
            </w:pPr>
            <w:r w:rsidRPr="00DD38E4">
              <w:t>その他（特許、総説、概説、技術開発、教育活動、講演活動等）</w:t>
            </w:r>
          </w:p>
        </w:tc>
      </w:tr>
      <w:tr w:rsidR="00D170A8" w:rsidRPr="00DD38E4" w14:paraId="5D342CF8" w14:textId="77777777" w:rsidTr="00F57F4B">
        <w:tc>
          <w:tcPr>
            <w:tcW w:w="9771" w:type="dxa"/>
          </w:tcPr>
          <w:p w14:paraId="30B258B4" w14:textId="1949F73B" w:rsidR="00D170A8" w:rsidRPr="00DD38E4" w:rsidRDefault="001F601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4501B400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635032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087318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6C105A2F" w14:textId="77777777" w:rsidTr="00F57F4B">
        <w:tc>
          <w:tcPr>
            <w:tcW w:w="9771" w:type="dxa"/>
          </w:tcPr>
          <w:p w14:paraId="35AE0A59" w14:textId="5B5EB1E1" w:rsidR="00D170A8" w:rsidRPr="00DD38E4" w:rsidRDefault="001F601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70CFD384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F27153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F27F74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24EBDD96" w14:textId="77777777" w:rsidTr="00F57F4B">
        <w:tc>
          <w:tcPr>
            <w:tcW w:w="9771" w:type="dxa"/>
          </w:tcPr>
          <w:p w14:paraId="4A609D22" w14:textId="1B5A9C4D" w:rsidR="00D170A8" w:rsidRPr="00DD38E4" w:rsidRDefault="001F601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7778F618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5E144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FD2EF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2DFDCF35" w14:textId="77777777" w:rsidTr="00F57F4B">
        <w:tc>
          <w:tcPr>
            <w:tcW w:w="9771" w:type="dxa"/>
          </w:tcPr>
          <w:p w14:paraId="07A09744" w14:textId="5631B7DA" w:rsidR="00D170A8" w:rsidRPr="00DD38E4" w:rsidRDefault="001F601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36D7C207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B5479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2455D7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1BD3CC8B" w14:textId="77777777" w:rsidTr="00F57F4B">
        <w:tc>
          <w:tcPr>
            <w:tcW w:w="9771" w:type="dxa"/>
          </w:tcPr>
          <w:p w14:paraId="7D02DD45" w14:textId="2420403E" w:rsidR="00D170A8" w:rsidRPr="00DD38E4" w:rsidRDefault="001F601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71EFA908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4999C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F5B956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757F8E51" w14:textId="77777777" w:rsidTr="00F57F4B">
        <w:tc>
          <w:tcPr>
            <w:tcW w:w="9771" w:type="dxa"/>
          </w:tcPr>
          <w:p w14:paraId="275AC218" w14:textId="5CF95FD0" w:rsidR="00D170A8" w:rsidRPr="00DD38E4" w:rsidRDefault="001F601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5FD4E523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7686E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1DE8F9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70A8" w:rsidRPr="00DD38E4" w14:paraId="07437BF3" w14:textId="77777777" w:rsidTr="00F57F4B">
        <w:tc>
          <w:tcPr>
            <w:tcW w:w="9771" w:type="dxa"/>
          </w:tcPr>
          <w:p w14:paraId="3983AEFD" w14:textId="0D0F3B11" w:rsidR="00D170A8" w:rsidRPr="00DD38E4" w:rsidRDefault="001F601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0BDCF99A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04CAE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A90D9" w14:textId="77777777" w:rsidR="00D170A8" w:rsidRPr="00DD38E4" w:rsidRDefault="00D170A8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1D" w:rsidRPr="00DD38E4" w14:paraId="39F32949" w14:textId="77777777" w:rsidTr="00F57F4B">
        <w:tc>
          <w:tcPr>
            <w:tcW w:w="9771" w:type="dxa"/>
          </w:tcPr>
          <w:p w14:paraId="7F921A99" w14:textId="7BE20499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23136375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DB4D5B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B456C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1D" w:rsidRPr="00DD38E4" w14:paraId="091899E1" w14:textId="77777777" w:rsidTr="00F57F4B">
        <w:tc>
          <w:tcPr>
            <w:tcW w:w="9771" w:type="dxa"/>
          </w:tcPr>
          <w:p w14:paraId="0FD40C81" w14:textId="1133007A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54F07A71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962921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97C77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1D" w:rsidRPr="00DD38E4" w14:paraId="32AD6894" w14:textId="77777777" w:rsidTr="00F57F4B">
        <w:tc>
          <w:tcPr>
            <w:tcW w:w="9771" w:type="dxa"/>
          </w:tcPr>
          <w:p w14:paraId="4191D6F3" w14:textId="28A74120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業績Ｂ</w:t>
            </w:r>
            <w:r w:rsidRPr="00DD38E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12EFF24F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F85DC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E8951D" w14:textId="77777777" w:rsidR="00E3431D" w:rsidRPr="00DD38E4" w:rsidRDefault="00E3431D" w:rsidP="00E3431D">
            <w:pPr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BE95D0" w14:textId="6FD30A31" w:rsidR="00D170A8" w:rsidRPr="00DD38E4" w:rsidRDefault="001F6018">
      <w:pPr>
        <w:widowControl w:val="0"/>
        <w:ind w:right="0"/>
        <w:jc w:val="both"/>
        <w:rPr>
          <w:rFonts w:asciiTheme="minorHAnsi" w:hAnsiTheme="minorHAnsi" w:cstheme="minorHAnsi"/>
          <w:sz w:val="18"/>
          <w:szCs w:val="18"/>
        </w:rPr>
      </w:pPr>
      <w:r w:rsidRPr="00DD38E4">
        <w:rPr>
          <w:rFonts w:asciiTheme="minorHAnsi" w:hAnsiTheme="minorHAnsi" w:cstheme="minorHAnsi"/>
          <w:sz w:val="18"/>
          <w:szCs w:val="18"/>
        </w:rPr>
        <w:t>【記入要領】</w:t>
      </w:r>
    </w:p>
    <w:p w14:paraId="56860D60" w14:textId="0695B410" w:rsidR="00D170A8" w:rsidRPr="00DD38E4" w:rsidRDefault="001F6018" w:rsidP="0087597E">
      <w:pPr>
        <w:pStyle w:val="a"/>
      </w:pPr>
      <w:r w:rsidRPr="00DD38E4">
        <w:t>現在からさかのぼって記入してください。年月は西暦で記入してください。</w:t>
      </w:r>
    </w:p>
    <w:p w14:paraId="6FBBFA48" w14:textId="382979EB" w:rsidR="00D170A8" w:rsidRPr="00DD38E4" w:rsidRDefault="001F6018" w:rsidP="0087597E">
      <w:pPr>
        <w:pStyle w:val="a"/>
      </w:pPr>
      <w:r w:rsidRPr="00DD38E4">
        <w:t>講演論文・報告の場合、発表者名、論文名、学会名、梗概名、巻号、頁、発表年月について記入してください。</w:t>
      </w:r>
    </w:p>
    <w:p w14:paraId="197D9744" w14:textId="2A36F760" w:rsidR="00D170A8" w:rsidRPr="00DD38E4" w:rsidRDefault="001F6018" w:rsidP="0087597E">
      <w:pPr>
        <w:pStyle w:val="a"/>
      </w:pPr>
      <w:r w:rsidRPr="00DD38E4">
        <w:t>著作の場合、著者・編者名、書名、出版社名、発行年月日について記入してください。</w:t>
      </w:r>
    </w:p>
    <w:p w14:paraId="0220CFF8" w14:textId="19BCF0E6" w:rsidR="00D170A8" w:rsidRPr="00DD38E4" w:rsidRDefault="001F6018" w:rsidP="0087597E">
      <w:pPr>
        <w:pStyle w:val="a"/>
      </w:pPr>
      <w:r w:rsidRPr="00DD38E4">
        <w:t>共著の場合、原典での順序どおりに記入してください。</w:t>
      </w:r>
    </w:p>
    <w:p w14:paraId="3FD6FC6A" w14:textId="007264ED" w:rsidR="00D170A8" w:rsidRPr="00DD38E4" w:rsidRDefault="001F6018" w:rsidP="0087597E">
      <w:pPr>
        <w:pStyle w:val="a"/>
      </w:pPr>
      <w:r w:rsidRPr="00DD38E4">
        <w:t>分担執筆の場合、分担した頁を記入してください。</w:t>
      </w:r>
    </w:p>
    <w:p w14:paraId="359E4581" w14:textId="3CD177C6" w:rsidR="00D170A8" w:rsidRPr="00DD38E4" w:rsidRDefault="001F6018" w:rsidP="0087597E">
      <w:pPr>
        <w:pStyle w:val="a"/>
      </w:pPr>
      <w:r w:rsidRPr="00DD38E4">
        <w:t>特許の場合、発明者名、名称、特許出願番号、公開</w:t>
      </w:r>
      <w:r w:rsidR="00296C8E">
        <w:rPr>
          <w:rFonts w:hint="eastAsia"/>
        </w:rPr>
        <w:t>（</w:t>
      </w:r>
      <w:r w:rsidR="00296C8E" w:rsidRPr="00DD38E4">
        <w:t>出願</w:t>
      </w:r>
      <w:r w:rsidR="00296C8E">
        <w:rPr>
          <w:rFonts w:hint="eastAsia"/>
        </w:rPr>
        <w:t>）</w:t>
      </w:r>
      <w:r w:rsidRPr="00DD38E4">
        <w:t>年月日、申請中の場合は申請番号について記入してください。</w:t>
      </w:r>
    </w:p>
    <w:p w14:paraId="1FF00248" w14:textId="0C1987BA" w:rsidR="00666E12" w:rsidRDefault="001F6018" w:rsidP="0087597E">
      <w:pPr>
        <w:pStyle w:val="a"/>
      </w:pPr>
      <w:r w:rsidRPr="00DD38E4">
        <w:t>記入欄は適宜増やしてください。</w:t>
      </w:r>
    </w:p>
    <w:p w14:paraId="13DD2BED" w14:textId="566F35FF" w:rsidR="00D170A8" w:rsidRDefault="00D170A8">
      <w:pPr>
        <w:ind w:right="1680" w:firstLine="2"/>
        <w:rPr>
          <w:rFonts w:asciiTheme="minorHAnsi" w:hAnsiTheme="minorHAnsi" w:cstheme="minorHAnsi"/>
        </w:rPr>
      </w:pPr>
    </w:p>
    <w:sectPr w:rsidR="00D17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080" w:bottom="1135" w:left="1080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2172" w14:textId="77777777" w:rsidR="003F4D6A" w:rsidRDefault="003F4D6A">
      <w:r>
        <w:separator/>
      </w:r>
    </w:p>
  </w:endnote>
  <w:endnote w:type="continuationSeparator" w:id="0">
    <w:p w14:paraId="610B4D4C" w14:textId="77777777" w:rsidR="003F4D6A" w:rsidRDefault="003F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4E42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12DF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7960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4431" w14:textId="77777777" w:rsidR="003F4D6A" w:rsidRDefault="003F4D6A">
      <w:r>
        <w:separator/>
      </w:r>
    </w:p>
  </w:footnote>
  <w:footnote w:type="continuationSeparator" w:id="0">
    <w:p w14:paraId="68FC2320" w14:textId="77777777" w:rsidR="003F4D6A" w:rsidRDefault="003F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720F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14:paraId="34E4085A" w14:textId="77777777" w:rsidR="00D170A8" w:rsidRPr="00142274" w:rsidRDefault="00562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rFonts w:asciiTheme="minorHAnsi" w:hAnsiTheme="minorHAnsi" w:cstheme="minorHAnsi"/>
        <w:color w:val="000000"/>
        <w:sz w:val="18"/>
        <w:szCs w:val="18"/>
      </w:rPr>
    </w:pPr>
    <w:sdt>
      <w:sdtPr>
        <w:rPr>
          <w:rFonts w:asciiTheme="minorHAnsi" w:hAnsiTheme="minorHAnsi" w:cstheme="minorHAnsi"/>
        </w:rPr>
        <w:tag w:val="goog_rdk_57"/>
        <w:id w:val="1023668203"/>
      </w:sdtPr>
      <w:sdtEndPr/>
      <w:sdtContent>
        <w:r w:rsidR="001F6018" w:rsidRPr="00142274">
          <w:rPr>
            <w:rFonts w:asciiTheme="minorHAnsi" w:hAnsiTheme="minorHAnsi" w:cstheme="minorHAnsi"/>
            <w:color w:val="000000"/>
            <w:sz w:val="18"/>
            <w:szCs w:val="18"/>
          </w:rPr>
          <w:t>様式１－４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D9C8" w14:textId="77777777" w:rsidR="00D170A8" w:rsidRDefault="00D17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1680" w:firstLine="2"/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3B18"/>
    <w:multiLevelType w:val="hybridMultilevel"/>
    <w:tmpl w:val="7166D072"/>
    <w:lvl w:ilvl="0" w:tplc="274E1F86">
      <w:start w:val="1"/>
      <w:numFmt w:val="bullet"/>
      <w:lvlText w:val="▪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3F3C32"/>
    <w:multiLevelType w:val="multilevel"/>
    <w:tmpl w:val="F6EA36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AE402F"/>
    <w:multiLevelType w:val="hybridMultilevel"/>
    <w:tmpl w:val="0CA451EE"/>
    <w:lvl w:ilvl="0" w:tplc="274E1F86">
      <w:start w:val="1"/>
      <w:numFmt w:val="bullet"/>
      <w:lvlText w:val="▪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9F31FA"/>
    <w:multiLevelType w:val="hybridMultilevel"/>
    <w:tmpl w:val="644E67B2"/>
    <w:lvl w:ilvl="0" w:tplc="B6BE0B4C">
      <w:start w:val="1"/>
      <w:numFmt w:val="bullet"/>
      <w:pStyle w:val="a"/>
      <w:lvlText w:val="▪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5219904">
    <w:abstractNumId w:val="1"/>
  </w:num>
  <w:num w:numId="2" w16cid:durableId="1693341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180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267728">
    <w:abstractNumId w:val="0"/>
  </w:num>
  <w:num w:numId="5" w16cid:durableId="1080641312">
    <w:abstractNumId w:val="3"/>
  </w:num>
  <w:num w:numId="6" w16cid:durableId="36838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A8"/>
    <w:rsid w:val="0004226D"/>
    <w:rsid w:val="00093FA9"/>
    <w:rsid w:val="00142274"/>
    <w:rsid w:val="001559E3"/>
    <w:rsid w:val="001F6018"/>
    <w:rsid w:val="00277467"/>
    <w:rsid w:val="00296C8E"/>
    <w:rsid w:val="002F2CC3"/>
    <w:rsid w:val="003D5285"/>
    <w:rsid w:val="003F4D6A"/>
    <w:rsid w:val="004162E8"/>
    <w:rsid w:val="00456321"/>
    <w:rsid w:val="005626F5"/>
    <w:rsid w:val="005E0ECE"/>
    <w:rsid w:val="00666E12"/>
    <w:rsid w:val="006D749F"/>
    <w:rsid w:val="00711BC1"/>
    <w:rsid w:val="007F1A56"/>
    <w:rsid w:val="00846E7B"/>
    <w:rsid w:val="0087597E"/>
    <w:rsid w:val="008937DB"/>
    <w:rsid w:val="008A6AC7"/>
    <w:rsid w:val="00993097"/>
    <w:rsid w:val="00AE18C4"/>
    <w:rsid w:val="00BE3804"/>
    <w:rsid w:val="00BE6645"/>
    <w:rsid w:val="00C15A0A"/>
    <w:rsid w:val="00D170A8"/>
    <w:rsid w:val="00DD38E4"/>
    <w:rsid w:val="00DD6310"/>
    <w:rsid w:val="00E3431D"/>
    <w:rsid w:val="00F57F4B"/>
    <w:rsid w:val="00F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CB7E4"/>
  <w15:docId w15:val="{503BECB6-13B9-4F65-B3E8-41242054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ind w:right="16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6310"/>
    <w:rPr>
      <w:kern w:val="2"/>
      <w:szCs w:val="24"/>
    </w:rPr>
  </w:style>
  <w:style w:type="paragraph" w:styleId="1">
    <w:name w:val="heading 1"/>
    <w:basedOn w:val="a0"/>
    <w:next w:val="a0"/>
    <w:link w:val="10"/>
    <w:rsid w:val="001665ED"/>
    <w:pPr>
      <w:numPr>
        <w:numId w:val="1"/>
      </w:numPr>
      <w:tabs>
        <w:tab w:val="right" w:pos="9781"/>
      </w:tabs>
      <w:spacing w:beforeLines="50" w:before="208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0"/>
    <w:next w:val="a1"/>
    <w:link w:val="20"/>
    <w:rsid w:val="001665ED"/>
    <w:pPr>
      <w:numPr>
        <w:ilvl w:val="1"/>
        <w:numId w:val="1"/>
      </w:numPr>
      <w:tabs>
        <w:tab w:val="right" w:pos="9781"/>
      </w:tabs>
      <w:spacing w:beforeLines="50" w:before="208"/>
      <w:outlineLvl w:val="1"/>
    </w:pPr>
    <w:rPr>
      <w:rFonts w:asciiTheme="majorHAnsi" w:eastAsia="ＭＳ ゴシック" w:hAnsiTheme="majorHAnsi"/>
      <w:sz w:val="24"/>
    </w:rPr>
  </w:style>
  <w:style w:type="paragraph" w:styleId="3">
    <w:name w:val="heading 3"/>
    <w:basedOn w:val="a0"/>
    <w:next w:val="a1"/>
    <w:link w:val="30"/>
    <w:rsid w:val="001665ED"/>
    <w:pPr>
      <w:numPr>
        <w:ilvl w:val="2"/>
        <w:numId w:val="1"/>
      </w:numPr>
      <w:tabs>
        <w:tab w:val="right" w:pos="9781"/>
      </w:tabs>
      <w:outlineLvl w:val="2"/>
    </w:pPr>
    <w:rPr>
      <w:rFonts w:asciiTheme="majorHAnsi" w:eastAsiaTheme="majorEastAsia" w:hAnsiTheme="majorHAnsi" w:cstheme="majorHAnsi"/>
      <w:sz w:val="22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link w:val="a6"/>
    <w:uiPriority w:val="1"/>
    <w:qFormat/>
    <w:rsid w:val="001665ED"/>
    <w:pPr>
      <w:spacing w:beforeLines="50" w:before="208" w:afterLines="50" w:after="208"/>
      <w:ind w:left="101"/>
      <w:jc w:val="center"/>
    </w:pPr>
    <w:rPr>
      <w:rFonts w:asciiTheme="majorHAnsi" w:eastAsiaTheme="majorEastAsia" w:hAnsiTheme="majorHAnsi"/>
      <w:sz w:val="24"/>
    </w:rPr>
  </w:style>
  <w:style w:type="paragraph" w:customStyle="1" w:styleId="a7">
    <w:name w:val="資料"/>
    <w:basedOn w:val="a0"/>
    <w:link w:val="a8"/>
    <w:rsid w:val="00C552ED"/>
    <w:pPr>
      <w:tabs>
        <w:tab w:val="num" w:pos="2160"/>
        <w:tab w:val="right" w:pos="9781"/>
      </w:tabs>
      <w:ind w:left="2160" w:hanging="720"/>
    </w:pPr>
    <w:rPr>
      <w:rFonts w:ascii="ＭＳ ゴシック" w:eastAsia="ＭＳ ゴシック" w:hAnsi="ＭＳ ゴシック"/>
      <w:sz w:val="24"/>
    </w:rPr>
  </w:style>
  <w:style w:type="character" w:customStyle="1" w:styleId="a8">
    <w:name w:val="資料 (文字)"/>
    <w:link w:val="a7"/>
    <w:rsid w:val="00C552ED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9">
    <w:name w:val="小項目"/>
    <w:basedOn w:val="a0"/>
    <w:link w:val="aa"/>
    <w:rsid w:val="00C552ED"/>
    <w:pPr>
      <w:tabs>
        <w:tab w:val="num" w:pos="2160"/>
        <w:tab w:val="left" w:pos="3686"/>
        <w:tab w:val="right" w:pos="4820"/>
        <w:tab w:val="left" w:pos="4962"/>
        <w:tab w:val="right" w:pos="9781"/>
      </w:tabs>
      <w:ind w:left="2160" w:hanging="720"/>
    </w:pPr>
    <w:rPr>
      <w:rFonts w:ascii="ＭＳ 明朝" w:hAnsi="ＭＳ 明朝"/>
      <w:szCs w:val="21"/>
    </w:rPr>
  </w:style>
  <w:style w:type="character" w:customStyle="1" w:styleId="aa">
    <w:name w:val="小項目 (文字)"/>
    <w:link w:val="a9"/>
    <w:rsid w:val="00C552ED"/>
    <w:rPr>
      <w:rFonts w:ascii="ＭＳ 明朝" w:hAnsi="ＭＳ 明朝"/>
      <w:kern w:val="2"/>
    </w:rPr>
  </w:style>
  <w:style w:type="paragraph" w:customStyle="1" w:styleId="ab">
    <w:name w:val="中項目"/>
    <w:basedOn w:val="a0"/>
    <w:link w:val="ac"/>
    <w:rsid w:val="00C552ED"/>
    <w:pPr>
      <w:tabs>
        <w:tab w:val="num" w:pos="1440"/>
        <w:tab w:val="right" w:pos="9781"/>
      </w:tabs>
      <w:ind w:left="1440" w:hanging="720"/>
    </w:pPr>
    <w:rPr>
      <w:rFonts w:ascii="ＭＳ ゴシック" w:eastAsia="ＭＳ ゴシック" w:hAnsi="ＭＳ ゴシック"/>
      <w:sz w:val="24"/>
    </w:rPr>
  </w:style>
  <w:style w:type="character" w:customStyle="1" w:styleId="ac">
    <w:name w:val="中項目 (文字)"/>
    <w:link w:val="ab"/>
    <w:rsid w:val="00C552ED"/>
    <w:rPr>
      <w:rFonts w:ascii="ＭＳ ゴシック" w:eastAsia="ＭＳ ゴシック" w:hAnsi="ＭＳ ゴシック"/>
      <w:kern w:val="2"/>
      <w:sz w:val="24"/>
      <w:szCs w:val="24"/>
    </w:rPr>
  </w:style>
  <w:style w:type="paragraph" w:customStyle="1" w:styleId="ad">
    <w:name w:val="大項目"/>
    <w:basedOn w:val="a0"/>
    <w:next w:val="ab"/>
    <w:link w:val="ae"/>
    <w:rsid w:val="00C552ED"/>
    <w:pPr>
      <w:tabs>
        <w:tab w:val="num" w:pos="720"/>
        <w:tab w:val="right" w:pos="9781"/>
      </w:tabs>
      <w:ind w:left="720" w:hanging="720"/>
    </w:pPr>
    <w:rPr>
      <w:rFonts w:ascii="ＭＳ ゴシック" w:hAnsi="ＭＳ ゴシック"/>
      <w:b/>
      <w:sz w:val="24"/>
    </w:rPr>
  </w:style>
  <w:style w:type="character" w:customStyle="1" w:styleId="ae">
    <w:name w:val="大項目 (文字)"/>
    <w:link w:val="ad"/>
    <w:rsid w:val="00C552ED"/>
    <w:rPr>
      <w:rFonts w:ascii="ＭＳ ゴシック" w:hAnsi="ＭＳ ゴシック"/>
      <w:b/>
      <w:kern w:val="2"/>
      <w:sz w:val="24"/>
      <w:szCs w:val="24"/>
    </w:rPr>
  </w:style>
  <w:style w:type="character" w:customStyle="1" w:styleId="af">
    <w:name w:val="資料ページ"/>
    <w:basedOn w:val="a2"/>
    <w:rsid w:val="001665ED"/>
    <w:rPr>
      <w:rFonts w:asciiTheme="majorHAnsi" w:eastAsiaTheme="majorEastAsia" w:hAnsiTheme="majorHAnsi"/>
      <w:sz w:val="22"/>
    </w:rPr>
  </w:style>
  <w:style w:type="character" w:customStyle="1" w:styleId="10">
    <w:name w:val="見出し 1 (文字)"/>
    <w:basedOn w:val="a2"/>
    <w:link w:val="1"/>
    <w:rsid w:val="00890818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890818"/>
    <w:rPr>
      <w:rFonts w:asciiTheme="majorHAnsi" w:eastAsia="ＭＳ ゴシック" w:hAnsiTheme="majorHAnsi"/>
      <w:kern w:val="2"/>
      <w:sz w:val="24"/>
      <w:szCs w:val="24"/>
    </w:rPr>
  </w:style>
  <w:style w:type="paragraph" w:styleId="a1">
    <w:name w:val="Body Text"/>
    <w:basedOn w:val="a0"/>
    <w:link w:val="af0"/>
    <w:qFormat/>
    <w:rsid w:val="001665ED"/>
    <w:pPr>
      <w:ind w:firstLineChars="100" w:firstLine="202"/>
    </w:pPr>
  </w:style>
  <w:style w:type="character" w:customStyle="1" w:styleId="af0">
    <w:name w:val="本文 (文字)"/>
    <w:basedOn w:val="a2"/>
    <w:link w:val="a1"/>
    <w:rsid w:val="00890818"/>
    <w:rPr>
      <w:rFonts w:ascii="Times New Roman" w:hAnsi="Times New Roman"/>
      <w:kern w:val="2"/>
      <w:sz w:val="21"/>
      <w:szCs w:val="24"/>
    </w:rPr>
  </w:style>
  <w:style w:type="paragraph" w:styleId="a">
    <w:name w:val="List Bullet"/>
    <w:basedOn w:val="af1"/>
    <w:autoRedefine/>
    <w:uiPriority w:val="1"/>
    <w:qFormat/>
    <w:rsid w:val="00093FA9"/>
    <w:pPr>
      <w:numPr>
        <w:numId w:val="5"/>
      </w:numPr>
      <w:snapToGrid w:val="0"/>
      <w:ind w:leftChars="0" w:left="113" w:right="0" w:hanging="113"/>
    </w:pPr>
    <w:rPr>
      <w:rFonts w:asciiTheme="minorHAnsi" w:hAnsiTheme="minorHAnsi" w:cstheme="minorHAnsi"/>
      <w:sz w:val="18"/>
      <w:szCs w:val="18"/>
    </w:rPr>
  </w:style>
  <w:style w:type="character" w:customStyle="1" w:styleId="a6">
    <w:name w:val="表題 (文字)"/>
    <w:basedOn w:val="a2"/>
    <w:link w:val="a5"/>
    <w:uiPriority w:val="1"/>
    <w:rsid w:val="00890818"/>
    <w:rPr>
      <w:rFonts w:asciiTheme="majorHAnsi" w:eastAsiaTheme="majorEastAsia" w:hAnsiTheme="majorHAnsi"/>
      <w:kern w:val="2"/>
      <w:sz w:val="24"/>
      <w:szCs w:val="24"/>
    </w:rPr>
  </w:style>
  <w:style w:type="paragraph" w:styleId="af2">
    <w:name w:val="Closing"/>
    <w:basedOn w:val="a0"/>
    <w:link w:val="af3"/>
    <w:uiPriority w:val="2"/>
    <w:rsid w:val="001665ED"/>
    <w:pPr>
      <w:tabs>
        <w:tab w:val="right" w:pos="9781"/>
      </w:tabs>
      <w:spacing w:beforeLines="50" w:before="208"/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3">
    <w:name w:val="結語 (文字)"/>
    <w:basedOn w:val="a2"/>
    <w:link w:val="af2"/>
    <w:uiPriority w:val="2"/>
    <w:rsid w:val="00890818"/>
    <w:rPr>
      <w:rFonts w:ascii="ＭＳ ゴシック" w:eastAsia="ＭＳ ゴシック" w:hAnsi="ＭＳ ゴシック"/>
      <w:kern w:val="2"/>
      <w:sz w:val="21"/>
      <w:szCs w:val="21"/>
    </w:rPr>
  </w:style>
  <w:style w:type="paragraph" w:styleId="af4">
    <w:name w:val="List Continue"/>
    <w:basedOn w:val="a0"/>
    <w:uiPriority w:val="1"/>
    <w:rsid w:val="001665ED"/>
    <w:pPr>
      <w:ind w:leftChars="200" w:left="405"/>
    </w:pPr>
  </w:style>
  <w:style w:type="character" w:customStyle="1" w:styleId="30">
    <w:name w:val="見出し 3 (文字)"/>
    <w:basedOn w:val="a2"/>
    <w:link w:val="3"/>
    <w:rsid w:val="003051E6"/>
    <w:rPr>
      <w:rFonts w:asciiTheme="majorHAnsi" w:eastAsiaTheme="majorEastAsia" w:hAnsiTheme="majorHAnsi" w:cstheme="majorHAnsi"/>
      <w:kern w:val="2"/>
      <w:sz w:val="22"/>
      <w:szCs w:val="24"/>
    </w:rPr>
  </w:style>
  <w:style w:type="table" w:styleId="af5">
    <w:name w:val="Table Grid"/>
    <w:basedOn w:val="a3"/>
    <w:uiPriority w:val="59"/>
    <w:rsid w:val="00CA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rsid w:val="00F96F69"/>
    <w:pPr>
      <w:ind w:leftChars="400" w:left="840"/>
    </w:pPr>
  </w:style>
  <w:style w:type="paragraph" w:styleId="af6">
    <w:name w:val="header"/>
    <w:basedOn w:val="a0"/>
    <w:link w:val="af7"/>
    <w:uiPriority w:val="99"/>
    <w:unhideWhenUsed/>
    <w:rsid w:val="003F014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2"/>
    <w:link w:val="af6"/>
    <w:uiPriority w:val="99"/>
    <w:rsid w:val="003F014D"/>
    <w:rPr>
      <w:rFonts w:ascii="Times New Roman" w:hAnsi="Times New Roman"/>
      <w:kern w:val="2"/>
      <w:sz w:val="21"/>
      <w:szCs w:val="24"/>
    </w:rPr>
  </w:style>
  <w:style w:type="paragraph" w:styleId="af8">
    <w:name w:val="footer"/>
    <w:basedOn w:val="a0"/>
    <w:link w:val="af9"/>
    <w:uiPriority w:val="99"/>
    <w:unhideWhenUsed/>
    <w:rsid w:val="003F014D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2"/>
    <w:link w:val="af8"/>
    <w:uiPriority w:val="99"/>
    <w:rsid w:val="003F014D"/>
    <w:rPr>
      <w:rFonts w:ascii="Times New Roman" w:hAnsi="Times New Roman"/>
      <w:kern w:val="2"/>
      <w:sz w:val="21"/>
      <w:szCs w:val="24"/>
    </w:rPr>
  </w:style>
  <w:style w:type="character" w:styleId="afa">
    <w:name w:val="Emphasis"/>
    <w:basedOn w:val="a2"/>
    <w:uiPriority w:val="20"/>
    <w:rsid w:val="003B728B"/>
    <w:rPr>
      <w:i/>
      <w:iCs/>
    </w:rPr>
  </w:style>
  <w:style w:type="paragraph" w:styleId="afb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2">
    <w:name w:val="Placeholder Text"/>
    <w:basedOn w:val="a2"/>
    <w:uiPriority w:val="99"/>
    <w:semiHidden/>
    <w:rsid w:val="002F2C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Zw5LTQA8InLhPYglAvzWAuni+w==">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 UNIV</dc:creator>
  <cp:lastModifiedBy>hosei</cp:lastModifiedBy>
  <cp:revision>2</cp:revision>
  <dcterms:created xsi:type="dcterms:W3CDTF">2026-06-15T01:16:00Z</dcterms:created>
  <dcterms:modified xsi:type="dcterms:W3CDTF">2026-06-15T01:16:00Z</dcterms:modified>
</cp:coreProperties>
</file>